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E2" w:rsidRPr="00301930" w:rsidRDefault="00C67AE2" w:rsidP="00C67AE2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 O M Â N I A</w:t>
      </w:r>
    </w:p>
    <w:p w:rsidR="00C67AE2" w:rsidRPr="00301930" w:rsidRDefault="00C67AE2" w:rsidP="00C67AE2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CONSILIUL JUDEŢEAN MUREŞ</w:t>
      </w:r>
    </w:p>
    <w:p w:rsidR="00C67AE2" w:rsidRPr="00301930" w:rsidRDefault="00C67AE2" w:rsidP="00C67AE2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SERVICIUL DE PAZĂ A OBIECTIVELOR DE INTERES JUDEŢEAN MUREŞ</w:t>
      </w:r>
    </w:p>
    <w:p w:rsidR="00C67AE2" w:rsidRPr="00301930" w:rsidRDefault="00C67AE2" w:rsidP="00C67AE2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___________________________________________________________________________</w:t>
      </w:r>
    </w:p>
    <w:p w:rsidR="00C67AE2" w:rsidRPr="00301930" w:rsidRDefault="00C67AE2" w:rsidP="00C67AE2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RO-540044, Tîrgu Mures, Strada Cãlãraşilor nr.46</w:t>
      </w:r>
    </w:p>
    <w:p w:rsidR="00C67AE2" w:rsidRPr="00301930" w:rsidRDefault="00C67AE2" w:rsidP="00C67AE2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Telefon : 0265/232382; Fax : 0265/233213</w:t>
      </w:r>
    </w:p>
    <w:p w:rsidR="00C67AE2" w:rsidRPr="009131F5" w:rsidRDefault="00C67AE2" w:rsidP="00C67AE2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E-mail spoijmures@yahoo.com</w:t>
      </w:r>
    </w:p>
    <w:p w:rsidR="00C67AE2" w:rsidRPr="009131F5" w:rsidRDefault="00C67AE2" w:rsidP="00C67A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Nr. </w:t>
      </w:r>
      <w:r w:rsidR="00B4435D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/ 12.01.2026</w:t>
      </w:r>
    </w:p>
    <w:p w:rsidR="00C67AE2" w:rsidRDefault="00C67AE2" w:rsidP="00C67AE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45">
        <w:rPr>
          <w:rFonts w:ascii="Times New Roman" w:hAnsi="Times New Roman" w:cs="Times New Roman"/>
          <w:b/>
          <w:sz w:val="24"/>
          <w:szCs w:val="24"/>
        </w:rPr>
        <w:t>REZULTATUL PROBEI SCRISE</w:t>
      </w:r>
    </w:p>
    <w:p w:rsidR="00C67AE2" w:rsidRPr="009131F5" w:rsidRDefault="00C67AE2" w:rsidP="00C67AE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F13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cupare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recrutare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</w:t>
      </w:r>
      <w:r w:rsidRPr="00BF134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paznic</w:t>
      </w:r>
      <w:proofErr w:type="spellEnd"/>
      <w:r>
        <w:rPr>
          <w:rFonts w:ascii="Times New Roman" w:hAnsi="Times New Roman" w:cs="Times New Roman"/>
          <w:sz w:val="24"/>
          <w:szCs w:val="24"/>
        </w:rPr>
        <w:t>- 1(</w:t>
      </w:r>
      <w:proofErr w:type="spellStart"/>
      <w:r>
        <w:rPr>
          <w:rFonts w:ascii="Times New Roman" w:hAnsi="Times New Roman" w:cs="Times New Roman"/>
          <w:sz w:val="24"/>
          <w:szCs w:val="24"/>
        </w:rPr>
        <w:t>unu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1345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 S.P.O.I.J.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45"/>
        <w:gridCol w:w="2507"/>
        <w:gridCol w:w="3685"/>
      </w:tblGrid>
      <w:tr w:rsidR="00C67AE2" w:rsidRPr="00BF1345" w:rsidTr="00D72A6D">
        <w:trPr>
          <w:trHeight w:val="227"/>
        </w:trPr>
        <w:tc>
          <w:tcPr>
            <w:tcW w:w="675" w:type="dxa"/>
            <w:vAlign w:val="center"/>
          </w:tcPr>
          <w:p w:rsidR="00C67AE2" w:rsidRPr="00BF1345" w:rsidRDefault="00C67AE2" w:rsidP="00D72A6D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Nr.</w:t>
            </w:r>
          </w:p>
          <w:p w:rsidR="00C67AE2" w:rsidRPr="00BF1345" w:rsidRDefault="00C67AE2" w:rsidP="00D72A6D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rt</w:t>
            </w:r>
            <w:proofErr w:type="spellEnd"/>
            <w:proofErr w:type="gram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313" w:type="dxa"/>
            <w:gridSpan w:val="2"/>
            <w:vAlign w:val="center"/>
          </w:tcPr>
          <w:p w:rsidR="00C67AE2" w:rsidRPr="00BF1345" w:rsidRDefault="00C67AE2" w:rsidP="00D72A6D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Nr.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şi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data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înregistrării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dosarului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 concurs</w:t>
            </w:r>
          </w:p>
        </w:tc>
        <w:tc>
          <w:tcPr>
            <w:tcW w:w="2507" w:type="dxa"/>
            <w:vAlign w:val="center"/>
          </w:tcPr>
          <w:p w:rsidR="00C67AE2" w:rsidRPr="00BF1345" w:rsidRDefault="00C67AE2" w:rsidP="00D72A6D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obț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inut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proba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scris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3685" w:type="dxa"/>
            <w:vAlign w:val="center"/>
          </w:tcPr>
          <w:p w:rsidR="00C67AE2" w:rsidRPr="00BF1345" w:rsidRDefault="00C67AE2" w:rsidP="00D72A6D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Calificativul</w:t>
            </w:r>
            <w:proofErr w:type="spellEnd"/>
          </w:p>
        </w:tc>
      </w:tr>
      <w:tr w:rsidR="00C67AE2" w:rsidRPr="00BF1345" w:rsidTr="00D72A6D">
        <w:trPr>
          <w:trHeight w:val="227"/>
        </w:trPr>
        <w:tc>
          <w:tcPr>
            <w:tcW w:w="9180" w:type="dxa"/>
            <w:gridSpan w:val="5"/>
            <w:vAlign w:val="center"/>
          </w:tcPr>
          <w:p w:rsidR="00C67AE2" w:rsidRPr="0010736D" w:rsidRDefault="00C67AE2" w:rsidP="00D72A6D">
            <w:pPr>
              <w:spacing w:after="100"/>
              <w:ind w:right="-55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211CD" w:rsidRPr="00BF1345" w:rsidTr="00D72A6D">
        <w:trPr>
          <w:trHeight w:val="227"/>
        </w:trPr>
        <w:tc>
          <w:tcPr>
            <w:tcW w:w="675" w:type="dxa"/>
            <w:vAlign w:val="center"/>
          </w:tcPr>
          <w:p w:rsidR="00F211CD" w:rsidRPr="00BF1345" w:rsidRDefault="00F211CD" w:rsidP="00F211CD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F211CD" w:rsidRDefault="00F211CD" w:rsidP="00F211CD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1924/23.12.2025</w:t>
            </w:r>
          </w:p>
        </w:tc>
        <w:tc>
          <w:tcPr>
            <w:tcW w:w="2552" w:type="dxa"/>
            <w:gridSpan w:val="2"/>
          </w:tcPr>
          <w:p w:rsidR="00F211CD" w:rsidRPr="00D05C2D" w:rsidRDefault="00F211CD" w:rsidP="00F211CD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70,66</w:t>
            </w:r>
          </w:p>
        </w:tc>
        <w:tc>
          <w:tcPr>
            <w:tcW w:w="3685" w:type="dxa"/>
            <w:vAlign w:val="center"/>
          </w:tcPr>
          <w:p w:rsidR="00F211CD" w:rsidRPr="00D05C2D" w:rsidRDefault="00F211CD" w:rsidP="00F211C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F211CD" w:rsidRPr="00BF1345" w:rsidTr="00D72A6D">
        <w:trPr>
          <w:trHeight w:val="227"/>
        </w:trPr>
        <w:tc>
          <w:tcPr>
            <w:tcW w:w="675" w:type="dxa"/>
            <w:vAlign w:val="center"/>
          </w:tcPr>
          <w:p w:rsidR="00F211CD" w:rsidRPr="00BF1345" w:rsidRDefault="00F211CD" w:rsidP="00F211CD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F211CD" w:rsidRDefault="00F211CD" w:rsidP="00F211CD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1936/29.12.2025</w:t>
            </w:r>
          </w:p>
        </w:tc>
        <w:tc>
          <w:tcPr>
            <w:tcW w:w="2552" w:type="dxa"/>
            <w:gridSpan w:val="2"/>
          </w:tcPr>
          <w:p w:rsidR="00F211CD" w:rsidRPr="00113D23" w:rsidRDefault="00F211CD" w:rsidP="00F211CD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67,66</w:t>
            </w:r>
          </w:p>
        </w:tc>
        <w:tc>
          <w:tcPr>
            <w:tcW w:w="3685" w:type="dxa"/>
            <w:vAlign w:val="center"/>
          </w:tcPr>
          <w:p w:rsidR="00F211CD" w:rsidRPr="00406850" w:rsidRDefault="00F211CD" w:rsidP="00F211C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F211CD" w:rsidRPr="00BF1345" w:rsidTr="00D72A6D">
        <w:trPr>
          <w:trHeight w:val="411"/>
        </w:trPr>
        <w:tc>
          <w:tcPr>
            <w:tcW w:w="675" w:type="dxa"/>
            <w:vAlign w:val="center"/>
          </w:tcPr>
          <w:p w:rsidR="00F211CD" w:rsidRPr="00BF1345" w:rsidRDefault="00F211CD" w:rsidP="00F211CD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F211CD" w:rsidRDefault="00F211CD" w:rsidP="00F211CD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1937/29.12.2025</w:t>
            </w:r>
          </w:p>
        </w:tc>
        <w:tc>
          <w:tcPr>
            <w:tcW w:w="2552" w:type="dxa"/>
            <w:gridSpan w:val="2"/>
          </w:tcPr>
          <w:p w:rsidR="00F211CD" w:rsidRPr="00D05C2D" w:rsidRDefault="0049380F" w:rsidP="00F211CD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51,99</w:t>
            </w:r>
          </w:p>
        </w:tc>
        <w:tc>
          <w:tcPr>
            <w:tcW w:w="3685" w:type="dxa"/>
            <w:vAlign w:val="center"/>
          </w:tcPr>
          <w:p w:rsidR="00F211CD" w:rsidRPr="00D05C2D" w:rsidRDefault="00F211CD" w:rsidP="00F211CD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</w:tbl>
    <w:p w:rsidR="00C67AE2" w:rsidRDefault="00C67AE2" w:rsidP="00C67AE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admis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gramEnd"/>
      <w:r>
        <w:rPr>
          <w:rFonts w:ascii="Times New Roman" w:hAnsi="Times New Roman" w:cs="Times New Roman"/>
          <w:sz w:val="24"/>
          <w:szCs w:val="24"/>
        </w:rPr>
        <w:t>ț</w:t>
      </w:r>
      <w:r w:rsidRPr="00BF13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b/>
          <w:sz w:val="24"/>
          <w:szCs w:val="24"/>
        </w:rPr>
        <w:t>interviul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data de 15</w:t>
      </w:r>
      <w:r w:rsidRPr="00BF134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01.2026,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F1345">
        <w:rPr>
          <w:rFonts w:ascii="Times New Roman" w:hAnsi="Times New Roman" w:cs="Times New Roman"/>
          <w:b/>
          <w:sz w:val="24"/>
          <w:szCs w:val="24"/>
        </w:rPr>
        <w:t>0:00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S.P.O.I.J.Mureș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>.</w:t>
      </w:r>
    </w:p>
    <w:p w:rsidR="00C67AE2" w:rsidRPr="00A64D21" w:rsidRDefault="00C67AE2" w:rsidP="00C67AE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nemulțumiți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BF134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lucră</w:t>
      </w:r>
      <w:r w:rsidRPr="00BF1345">
        <w:rPr>
          <w:rFonts w:ascii="Times New Roman" w:hAnsi="Times New Roman" w:cs="Times New Roman"/>
          <w:b/>
          <w:sz w:val="24"/>
          <w:szCs w:val="24"/>
        </w:rPr>
        <w:t>toare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afișă</w:t>
      </w:r>
      <w:r w:rsidRPr="00BF134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10736D">
        <w:rPr>
          <w:rFonts w:ascii="Times New Roman" w:hAnsi="Times New Roman" w:cs="Times New Roman"/>
          <w:sz w:val="24"/>
          <w:szCs w:val="24"/>
        </w:rPr>
        <w:t>ompartimentul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sancț</w:t>
      </w:r>
      <w:r w:rsidRPr="00BF134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7AE2" w:rsidRDefault="00C67AE2" w:rsidP="00C67AE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67AE2" w:rsidRDefault="00C67AE2" w:rsidP="00C67AE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01.2026, 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49380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C67AE2" w:rsidRDefault="00C67AE2" w:rsidP="00C67AE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67AE2" w:rsidRDefault="00C67AE2" w:rsidP="00C67AE2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1345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BF1345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407C67" w:rsidRDefault="00407C67" w:rsidP="00C67AE2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07C67" w:rsidRDefault="00407C67" w:rsidP="00C67AE2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07C67" w:rsidRDefault="00407C67" w:rsidP="00C67AE2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07C67" w:rsidRDefault="00407C67" w:rsidP="00C67AE2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07C67" w:rsidRDefault="00407C67" w:rsidP="00C67AE2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07C67" w:rsidRDefault="00407C67" w:rsidP="00C67AE2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07C67" w:rsidRDefault="00407C67" w:rsidP="00C67AE2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67AE2" w:rsidRDefault="00C67AE2" w:rsidP="00C67AE2">
      <w:r w:rsidRPr="005D1C25">
        <w:rPr>
          <w:rFonts w:ascii="Times New Roman" w:hAnsi="Times New Roman" w:cs="Times New Roman"/>
          <w:sz w:val="16"/>
          <w:szCs w:val="16"/>
        </w:rPr>
        <w:t xml:space="preserve">“Date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Legii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nr. 677/2001</w:t>
      </w:r>
    </w:p>
    <w:p w:rsidR="006659FF" w:rsidRDefault="006659FF"/>
    <w:sectPr w:rsidR="006659FF" w:rsidSect="000E1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7AE2"/>
    <w:rsid w:val="00407C67"/>
    <w:rsid w:val="0049380F"/>
    <w:rsid w:val="006659FF"/>
    <w:rsid w:val="00B4435D"/>
    <w:rsid w:val="00C67AE2"/>
    <w:rsid w:val="00F21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AE2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C67AE2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C67AE2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6</cp:revision>
  <cp:lastPrinted>2026-01-12T09:26:00Z</cp:lastPrinted>
  <dcterms:created xsi:type="dcterms:W3CDTF">2026-01-12T08:37:00Z</dcterms:created>
  <dcterms:modified xsi:type="dcterms:W3CDTF">2026-01-12T10:03:00Z</dcterms:modified>
</cp:coreProperties>
</file>